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03B3C4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253725D" w:rsidR="00FE41BF" w:rsidRPr="00FE41BF" w:rsidRDefault="0067102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proofErr w:type="gramStart"/>
      <w:r>
        <w:rPr>
          <w:rFonts w:ascii="Arial" w:hAnsi="Arial" w:cs="Arial"/>
          <w:b/>
          <w:sz w:val="22"/>
          <w:szCs w:val="22"/>
        </w:rPr>
        <w:t>27</w:t>
      </w:r>
      <w:r w:rsidR="00AA13C7">
        <w:rPr>
          <w:rFonts w:ascii="Arial" w:hAnsi="Arial" w:cs="Arial"/>
          <w:b/>
          <w:sz w:val="22"/>
          <w:szCs w:val="22"/>
        </w:rPr>
        <w:t xml:space="preserve">  /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07 /2020        PROFESSOR:  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>
        <w:rPr>
          <w:rFonts w:ascii="Arial" w:hAnsi="Arial" w:cs="Arial"/>
          <w:b/>
          <w:sz w:val="22"/>
          <w:szCs w:val="22"/>
        </w:rPr>
        <w:t>PORTES (LÚDICA E RECREATIVA</w:t>
      </w:r>
      <w:r w:rsidR="00257C66">
        <w:rPr>
          <w:rFonts w:ascii="Arial" w:hAnsi="Arial" w:cs="Arial"/>
          <w:b/>
          <w:sz w:val="22"/>
          <w:szCs w:val="22"/>
        </w:rPr>
        <w:t>)</w:t>
      </w:r>
      <w:r w:rsidR="007D4543">
        <w:rPr>
          <w:rFonts w:ascii="Arial" w:hAnsi="Arial" w:cs="Arial"/>
          <w:b/>
          <w:sz w:val="22"/>
          <w:szCs w:val="22"/>
        </w:rPr>
        <w:t xml:space="preserve">      </w:t>
      </w:r>
      <w:r w:rsidR="00655A2F">
        <w:rPr>
          <w:rFonts w:ascii="Arial" w:hAnsi="Arial" w:cs="Arial"/>
          <w:b/>
          <w:sz w:val="22"/>
          <w:szCs w:val="22"/>
        </w:rPr>
        <w:t>TURMAS: H</w:t>
      </w:r>
      <w:r w:rsidR="00937D91">
        <w:rPr>
          <w:rFonts w:ascii="Arial" w:hAnsi="Arial" w:cs="Arial"/>
          <w:b/>
          <w:sz w:val="22"/>
          <w:szCs w:val="22"/>
        </w:rPr>
        <w:t>,F,G</w:t>
      </w:r>
      <w:r w:rsidR="0002212D">
        <w:rPr>
          <w:rFonts w:ascii="Arial" w:hAnsi="Arial" w:cs="Arial"/>
          <w:b/>
          <w:sz w:val="22"/>
          <w:szCs w:val="22"/>
        </w:rPr>
        <w:t>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64267A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D129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71024">
        <w:rPr>
          <w:rFonts w:ascii="Arial" w:hAnsi="Arial" w:cs="Arial"/>
          <w:sz w:val="22"/>
          <w:szCs w:val="22"/>
        </w:rPr>
        <w:t>O roteiro de vídeo aula com conteúdo de qualidade, baseado nas pesquisas</w:t>
      </w:r>
      <w:r w:rsidR="004C3CFF">
        <w:rPr>
          <w:rFonts w:ascii="Arial" w:hAnsi="Arial" w:cs="Arial"/>
          <w:sz w:val="22"/>
          <w:szCs w:val="22"/>
        </w:rPr>
        <w:t xml:space="preserve"> e estudos feito para as gravaçõ</w:t>
      </w:r>
      <w:r w:rsidR="00671024">
        <w:rPr>
          <w:rFonts w:ascii="Arial" w:hAnsi="Arial" w:cs="Arial"/>
          <w:sz w:val="22"/>
          <w:szCs w:val="22"/>
        </w:rPr>
        <w:t>es</w:t>
      </w:r>
      <w:r w:rsidR="00A40CD4">
        <w:rPr>
          <w:rFonts w:ascii="Arial" w:hAnsi="Arial" w:cs="Arial"/>
          <w:sz w:val="22"/>
          <w:szCs w:val="22"/>
        </w:rPr>
        <w:t>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540BBEC2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677CEC47" w14:textId="509B881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71024">
        <w:rPr>
          <w:rFonts w:ascii="Arial" w:hAnsi="Arial" w:cs="Arial"/>
          <w:sz w:val="22"/>
          <w:szCs w:val="22"/>
        </w:rPr>
        <w:t xml:space="preserve"> Compreender os conceitos das </w:t>
      </w:r>
      <w:r w:rsidR="004C3CFF">
        <w:rPr>
          <w:rFonts w:ascii="Arial" w:hAnsi="Arial" w:cs="Arial"/>
          <w:sz w:val="22"/>
          <w:szCs w:val="22"/>
        </w:rPr>
        <w:t>atividades propostas, para seu melhor desenvolvimento através das vídeo aula</w:t>
      </w:r>
      <w:r w:rsidR="00A40CD4">
        <w:rPr>
          <w:rFonts w:ascii="Arial" w:hAnsi="Arial" w:cs="Arial"/>
          <w:sz w:val="22"/>
          <w:szCs w:val="22"/>
        </w:rPr>
        <w:t>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13DF022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4784796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  <w:r w:rsidR="004C3CFF">
        <w:rPr>
          <w:rFonts w:ascii="Arial" w:hAnsi="Arial" w:cs="Arial"/>
          <w:sz w:val="22"/>
          <w:szCs w:val="22"/>
        </w:rPr>
        <w:t xml:space="preserve">Elaborar um conteúdo de acordo com as dificuldades </w:t>
      </w:r>
      <w:proofErr w:type="gramStart"/>
      <w:r w:rsidR="004C3CFF">
        <w:rPr>
          <w:rFonts w:ascii="Arial" w:hAnsi="Arial" w:cs="Arial"/>
          <w:sz w:val="22"/>
          <w:szCs w:val="22"/>
        </w:rPr>
        <w:t>de, materiais</w:t>
      </w:r>
      <w:proofErr w:type="gramEnd"/>
      <w:r w:rsidR="004C3CFF">
        <w:rPr>
          <w:rFonts w:ascii="Arial" w:hAnsi="Arial" w:cs="Arial"/>
          <w:sz w:val="22"/>
          <w:szCs w:val="22"/>
        </w:rPr>
        <w:t xml:space="preserve"> para a realização das brincadeiras, dentro de suas limitações.</w:t>
      </w:r>
      <w:r w:rsidR="00801C40">
        <w:rPr>
          <w:rFonts w:ascii="Arial" w:hAnsi="Arial" w:cs="Arial"/>
          <w:sz w:val="22"/>
          <w:szCs w:val="22"/>
        </w:rPr>
        <w:t xml:space="preserve"> </w:t>
      </w:r>
      <w:r w:rsidR="00EA12D0">
        <w:rPr>
          <w:rFonts w:ascii="Arial" w:hAnsi="Arial" w:cs="Arial"/>
          <w:sz w:val="22"/>
          <w:szCs w:val="22"/>
        </w:rPr>
        <w:t xml:space="preserve"> 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2469DDB2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46C55FD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A66F1AA" w:rsidR="00FE41BF" w:rsidRPr="003E66F3" w:rsidRDefault="008A40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3CFF">
        <w:rPr>
          <w:rFonts w:ascii="Arial" w:hAnsi="Arial" w:cs="Arial"/>
          <w:b/>
          <w:sz w:val="22"/>
          <w:szCs w:val="22"/>
          <w:u w:val="single"/>
        </w:rPr>
        <w:t>DE</w:t>
      </w:r>
      <w:r w:rsidR="0058247A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A728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3CFF">
        <w:rPr>
          <w:rFonts w:ascii="Arial" w:hAnsi="Arial" w:cs="Arial"/>
          <w:sz w:val="22"/>
          <w:szCs w:val="22"/>
        </w:rPr>
        <w:t xml:space="preserve">  Estudos e pesquisas, atividade lúdica e recreação escolar. Conceitos e abordagens do desenvolvimento das crianças.</w:t>
      </w:r>
    </w:p>
    <w:p w14:paraId="30578DE1" w14:textId="77777777" w:rsidR="00FE41BF" w:rsidRPr="00A72862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A199ADB" w14:textId="335E9DC1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075B0266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5C23D8B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416D5B8C" w:rsidR="00FE41BF" w:rsidRPr="00FE41BF" w:rsidRDefault="00CC516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58417C" wp14:editId="790E2D03">
            <wp:simplePos x="0" y="0"/>
            <wp:positionH relativeFrom="column">
              <wp:posOffset>2098852</wp:posOffset>
            </wp:positionH>
            <wp:positionV relativeFrom="paragraph">
              <wp:posOffset>136536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3221">
        <w:rPr>
          <w:rFonts w:ascii="Arial" w:hAnsi="Arial" w:cs="Arial"/>
          <w:sz w:val="22"/>
          <w:szCs w:val="22"/>
        </w:rPr>
        <w:t xml:space="preserve"> </w:t>
      </w:r>
      <w:r w:rsidR="004C3CFF">
        <w:rPr>
          <w:rFonts w:ascii="Arial" w:hAnsi="Arial" w:cs="Arial"/>
          <w:sz w:val="22"/>
          <w:szCs w:val="22"/>
        </w:rPr>
        <w:t>http\\cariacica.es.gov.br\noticias</w:t>
      </w:r>
    </w:p>
    <w:p w14:paraId="5559D6E7" w14:textId="045A7EA1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EB89027" w:rsidR="00FE41BF" w:rsidRPr="00FE41BF" w:rsidRDefault="00CC516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8B0C1AF" wp14:editId="021CC561">
            <wp:simplePos x="0" y="0"/>
            <wp:positionH relativeFrom="column">
              <wp:posOffset>2008505</wp:posOffset>
            </wp:positionH>
            <wp:positionV relativeFrom="paragraph">
              <wp:posOffset>6985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2548DF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C9BAA" w14:textId="77777777" w:rsidR="00213D1B" w:rsidRDefault="00213D1B" w:rsidP="00172C90">
      <w:r>
        <w:separator/>
      </w:r>
    </w:p>
  </w:endnote>
  <w:endnote w:type="continuationSeparator" w:id="0">
    <w:p w14:paraId="5B7B4988" w14:textId="77777777" w:rsidR="00213D1B" w:rsidRDefault="00213D1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BD457" w14:textId="77777777" w:rsidR="00213D1B" w:rsidRDefault="00213D1B" w:rsidP="00172C90">
      <w:r>
        <w:separator/>
      </w:r>
    </w:p>
  </w:footnote>
  <w:footnote w:type="continuationSeparator" w:id="0">
    <w:p w14:paraId="340AC37E" w14:textId="77777777" w:rsidR="00213D1B" w:rsidRDefault="00213D1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2212D"/>
    <w:rsid w:val="00064F00"/>
    <w:rsid w:val="000773DC"/>
    <w:rsid w:val="00081A32"/>
    <w:rsid w:val="000938C8"/>
    <w:rsid w:val="000C4C01"/>
    <w:rsid w:val="00127FAB"/>
    <w:rsid w:val="00135E71"/>
    <w:rsid w:val="00172C90"/>
    <w:rsid w:val="00175FCF"/>
    <w:rsid w:val="001E12EA"/>
    <w:rsid w:val="001E41B8"/>
    <w:rsid w:val="00213D1B"/>
    <w:rsid w:val="0021496C"/>
    <w:rsid w:val="002218FF"/>
    <w:rsid w:val="00247BD3"/>
    <w:rsid w:val="00257C66"/>
    <w:rsid w:val="00296B4F"/>
    <w:rsid w:val="00357B11"/>
    <w:rsid w:val="003878B1"/>
    <w:rsid w:val="003B637B"/>
    <w:rsid w:val="003E66F3"/>
    <w:rsid w:val="003F0C94"/>
    <w:rsid w:val="0041510E"/>
    <w:rsid w:val="00416E77"/>
    <w:rsid w:val="00456E43"/>
    <w:rsid w:val="004C3CFF"/>
    <w:rsid w:val="00567F97"/>
    <w:rsid w:val="0058247A"/>
    <w:rsid w:val="005A3F4A"/>
    <w:rsid w:val="005C714A"/>
    <w:rsid w:val="005D129B"/>
    <w:rsid w:val="005E7A25"/>
    <w:rsid w:val="00605AC1"/>
    <w:rsid w:val="00633221"/>
    <w:rsid w:val="006531A3"/>
    <w:rsid w:val="00655A2F"/>
    <w:rsid w:val="00671024"/>
    <w:rsid w:val="00675557"/>
    <w:rsid w:val="00696404"/>
    <w:rsid w:val="006E2676"/>
    <w:rsid w:val="007316CC"/>
    <w:rsid w:val="00741FF2"/>
    <w:rsid w:val="00787286"/>
    <w:rsid w:val="007C5808"/>
    <w:rsid w:val="007D4543"/>
    <w:rsid w:val="00801C40"/>
    <w:rsid w:val="00864702"/>
    <w:rsid w:val="008A40D7"/>
    <w:rsid w:val="008E791F"/>
    <w:rsid w:val="00901D5D"/>
    <w:rsid w:val="00933E9E"/>
    <w:rsid w:val="00937D91"/>
    <w:rsid w:val="00940A4D"/>
    <w:rsid w:val="00984EFA"/>
    <w:rsid w:val="00A05D9C"/>
    <w:rsid w:val="00A40CD4"/>
    <w:rsid w:val="00A72862"/>
    <w:rsid w:val="00AA13C7"/>
    <w:rsid w:val="00AA5789"/>
    <w:rsid w:val="00AA6E52"/>
    <w:rsid w:val="00AE053B"/>
    <w:rsid w:val="00AF0D2B"/>
    <w:rsid w:val="00B02793"/>
    <w:rsid w:val="00B96283"/>
    <w:rsid w:val="00BE092A"/>
    <w:rsid w:val="00BE1861"/>
    <w:rsid w:val="00BF3160"/>
    <w:rsid w:val="00C053AE"/>
    <w:rsid w:val="00CC5169"/>
    <w:rsid w:val="00CD74A8"/>
    <w:rsid w:val="00D07823"/>
    <w:rsid w:val="00D12516"/>
    <w:rsid w:val="00D66CF0"/>
    <w:rsid w:val="00DB0F8D"/>
    <w:rsid w:val="00E6662D"/>
    <w:rsid w:val="00E77C37"/>
    <w:rsid w:val="00EA0706"/>
    <w:rsid w:val="00EA081A"/>
    <w:rsid w:val="00EA12D0"/>
    <w:rsid w:val="00F25949"/>
    <w:rsid w:val="00F73336"/>
    <w:rsid w:val="00F9509D"/>
    <w:rsid w:val="00FB31B3"/>
    <w:rsid w:val="00FB7928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20</cp:revision>
  <dcterms:created xsi:type="dcterms:W3CDTF">2020-08-06T11:59:00Z</dcterms:created>
  <dcterms:modified xsi:type="dcterms:W3CDTF">2020-11-13T11:27:00Z</dcterms:modified>
</cp:coreProperties>
</file>